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D4D43" w:rsidRDefault="007D4D43" w:rsidP="007D4D43">
      <w:pPr>
        <w:pStyle w:val="NormalnyWeb"/>
        <w:spacing w:after="0"/>
      </w:pPr>
      <w:r>
        <w:rPr>
          <w:rStyle w:val="Pogrubienie"/>
          <w:rFonts w:eastAsiaTheme="majorEastAsia"/>
          <w:color w:val="000000"/>
        </w:rPr>
        <w:t>nazwa oferenta</w:t>
      </w:r>
      <w:r>
        <w:rPr>
          <w:rStyle w:val="Pogrubienie"/>
          <w:rFonts w:eastAsiaTheme="majorEastAsia"/>
          <w:color w:val="000000"/>
        </w:rPr>
        <w:tab/>
      </w:r>
      <w:r>
        <w:rPr>
          <w:rStyle w:val="Pogrubienie"/>
          <w:rFonts w:eastAsiaTheme="majorEastAsia"/>
          <w:color w:val="000000"/>
        </w:rPr>
        <w:tab/>
      </w:r>
      <w:r>
        <w:rPr>
          <w:rStyle w:val="Pogrubienie"/>
          <w:rFonts w:eastAsiaTheme="majorEastAsia"/>
          <w:color w:val="000000"/>
        </w:rPr>
        <w:tab/>
      </w:r>
      <w:r>
        <w:rPr>
          <w:rStyle w:val="Pogrubienie"/>
          <w:rFonts w:eastAsiaTheme="majorEastAsia"/>
          <w:color w:val="000000"/>
        </w:rPr>
        <w:tab/>
      </w:r>
      <w:r>
        <w:rPr>
          <w:rStyle w:val="Pogrubienie"/>
          <w:rFonts w:eastAsiaTheme="majorEastAsia"/>
          <w:color w:val="000000"/>
        </w:rPr>
        <w:tab/>
      </w:r>
      <w:r>
        <w:rPr>
          <w:rStyle w:val="Pogrubienie"/>
          <w:rFonts w:eastAsiaTheme="majorEastAsia"/>
          <w:color w:val="000000"/>
        </w:rPr>
        <w:tab/>
      </w:r>
      <w:r>
        <w:rPr>
          <w:rStyle w:val="Pogrubienie"/>
          <w:rFonts w:eastAsiaTheme="majorEastAsia"/>
          <w:color w:val="000000"/>
        </w:rPr>
        <w:tab/>
      </w:r>
      <w:r>
        <w:rPr>
          <w:rStyle w:val="Pogrubienie"/>
          <w:rFonts w:eastAsiaTheme="majorEastAsia"/>
          <w:color w:val="000000"/>
        </w:rPr>
        <w:tab/>
        <w:t xml:space="preserve">Załącznik nr 2 </w:t>
      </w:r>
    </w:p>
    <w:p w:rsidR="007D4D43" w:rsidRDefault="007D4D43" w:rsidP="007D4D43">
      <w:pPr>
        <w:pStyle w:val="NormalnyWeb"/>
        <w:spacing w:after="0"/>
      </w:pPr>
    </w:p>
    <w:p w:rsidR="007D4D43" w:rsidRDefault="007D4D43" w:rsidP="007D4D43">
      <w:pPr>
        <w:pStyle w:val="NormalnyWeb"/>
      </w:pPr>
      <w:r>
        <w:rPr>
          <w:color w:val="000000"/>
        </w:rPr>
        <w:t>PZAZ.I.242.2.202</w:t>
      </w:r>
      <w:r>
        <w:rPr>
          <w:color w:val="000000"/>
        </w:rPr>
        <w:t>5</w:t>
      </w:r>
    </w:p>
    <w:p w:rsidR="007D4D43" w:rsidRDefault="007D4D43" w:rsidP="007D4D43">
      <w:pPr>
        <w:pStyle w:val="NormalnyWeb"/>
        <w:spacing w:after="0"/>
        <w:jc w:val="center"/>
      </w:pPr>
      <w:r>
        <w:rPr>
          <w:b/>
          <w:bCs/>
          <w:sz w:val="27"/>
          <w:szCs w:val="27"/>
        </w:rPr>
        <w:t>Formularz asortymentowo-ilościowo-cenowy</w:t>
      </w:r>
    </w:p>
    <w:p w:rsidR="007D4D43" w:rsidRDefault="007D4D43" w:rsidP="007D4D43">
      <w:pPr>
        <w:pStyle w:val="NormalnyWeb"/>
        <w:spacing w:after="0"/>
        <w:jc w:val="center"/>
        <w:rPr>
          <w:rStyle w:val="Pogrubienie"/>
          <w:rFonts w:eastAsiaTheme="majorEastAsia"/>
          <w:b w:val="0"/>
          <w:bCs w:val="0"/>
        </w:rPr>
      </w:pP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634"/>
        <w:gridCol w:w="2985"/>
        <w:gridCol w:w="465"/>
        <w:gridCol w:w="1258"/>
        <w:gridCol w:w="821"/>
        <w:gridCol w:w="1209"/>
        <w:gridCol w:w="630"/>
        <w:gridCol w:w="1220"/>
      </w:tblGrid>
      <w:tr w:rsidR="007D4D43" w:rsidRPr="00B93C40" w:rsidTr="0025749E">
        <w:trPr>
          <w:tblCellSpacing w:w="0" w:type="dxa"/>
        </w:trPr>
        <w:tc>
          <w:tcPr>
            <w:tcW w:w="6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D4D43" w:rsidRPr="007A2C7B" w:rsidRDefault="007D4D43" w:rsidP="0025749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C7B">
              <w:rPr>
                <w:rFonts w:ascii="Times New Roman" w:hAnsi="Times New Roman"/>
                <w:b/>
                <w:bCs/>
                <w:sz w:val="24"/>
                <w:szCs w:val="24"/>
              </w:rPr>
              <w:t>L.p.</w:t>
            </w:r>
          </w:p>
        </w:tc>
        <w:tc>
          <w:tcPr>
            <w:tcW w:w="2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D4D43" w:rsidRPr="007A2C7B" w:rsidRDefault="007D4D43" w:rsidP="0025749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C7B">
              <w:rPr>
                <w:rFonts w:ascii="Times New Roman" w:hAnsi="Times New Roman"/>
                <w:b/>
                <w:bCs/>
                <w:sz w:val="24"/>
                <w:szCs w:val="24"/>
              </w:rPr>
              <w:t>Asortyment</w:t>
            </w:r>
          </w:p>
        </w:tc>
        <w:tc>
          <w:tcPr>
            <w:tcW w:w="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D4D43" w:rsidRPr="007A2C7B" w:rsidRDefault="007D4D43" w:rsidP="0025749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A2C7B">
              <w:rPr>
                <w:rFonts w:ascii="Times New Roman" w:hAnsi="Times New Roman"/>
                <w:b/>
                <w:bCs/>
                <w:sz w:val="24"/>
                <w:szCs w:val="24"/>
              </w:rPr>
              <w:t>J.m</w:t>
            </w:r>
            <w:proofErr w:type="spellEnd"/>
          </w:p>
        </w:tc>
        <w:tc>
          <w:tcPr>
            <w:tcW w:w="12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D4D43" w:rsidRPr="007A2C7B" w:rsidRDefault="007D4D43" w:rsidP="0025749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C7B">
              <w:rPr>
                <w:rFonts w:ascii="Times New Roman" w:hAnsi="Times New Roman"/>
                <w:b/>
                <w:bCs/>
                <w:sz w:val="24"/>
                <w:szCs w:val="24"/>
              </w:rPr>
              <w:t>Ilość kg/12 miesięcy</w:t>
            </w:r>
          </w:p>
        </w:tc>
        <w:tc>
          <w:tcPr>
            <w:tcW w:w="8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D4D43" w:rsidRPr="007A2C7B" w:rsidRDefault="007D4D43" w:rsidP="0025749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C7B">
              <w:rPr>
                <w:rFonts w:ascii="Times New Roman" w:hAnsi="Times New Roman"/>
                <w:b/>
                <w:bCs/>
                <w:sz w:val="24"/>
                <w:szCs w:val="24"/>
              </w:rPr>
              <w:t>Cena netto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D4D43" w:rsidRPr="007A2C7B" w:rsidRDefault="007D4D43" w:rsidP="0025749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C7B">
              <w:rPr>
                <w:rFonts w:ascii="Times New Roman" w:hAnsi="Times New Roman"/>
                <w:b/>
                <w:bCs/>
                <w:sz w:val="24"/>
                <w:szCs w:val="24"/>
              </w:rPr>
              <w:t>Wartość netto</w:t>
            </w:r>
          </w:p>
        </w:tc>
        <w:tc>
          <w:tcPr>
            <w:tcW w:w="6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D4D43" w:rsidRPr="007A2C7B" w:rsidRDefault="007D4D43" w:rsidP="0025749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C7B">
              <w:rPr>
                <w:rFonts w:ascii="Times New Roman" w:hAnsi="Times New Roman"/>
                <w:b/>
                <w:bCs/>
                <w:sz w:val="24"/>
                <w:szCs w:val="24"/>
              </w:rPr>
              <w:t>Vat w %</w:t>
            </w:r>
          </w:p>
        </w:tc>
        <w:tc>
          <w:tcPr>
            <w:tcW w:w="1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D4D43" w:rsidRPr="007A2C7B" w:rsidRDefault="007D4D43" w:rsidP="0025749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C7B">
              <w:rPr>
                <w:rFonts w:ascii="Times New Roman" w:hAnsi="Times New Roman"/>
                <w:b/>
                <w:bCs/>
                <w:sz w:val="24"/>
                <w:szCs w:val="24"/>
              </w:rPr>
              <w:t>Wartość brutto</w:t>
            </w:r>
          </w:p>
        </w:tc>
      </w:tr>
      <w:tr w:rsidR="007D4D43" w:rsidRPr="00B93C40" w:rsidTr="0025749E">
        <w:trPr>
          <w:trHeight w:val="624"/>
          <w:tblCellSpacing w:w="0" w:type="dxa"/>
        </w:trPr>
        <w:tc>
          <w:tcPr>
            <w:tcW w:w="6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D4D43" w:rsidRPr="00B93C40" w:rsidRDefault="007D4D43" w:rsidP="0025749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C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D4D43" w:rsidRPr="00B93C40" w:rsidRDefault="007D4D43" w:rsidP="0025749E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3C40">
              <w:rPr>
                <w:rFonts w:ascii="Times New Roman" w:hAnsi="Times New Roman"/>
                <w:sz w:val="24"/>
                <w:szCs w:val="24"/>
              </w:rPr>
              <w:t>Flaki mrożone blanszowane opakowanie ok. 0,9 kg</w:t>
            </w:r>
          </w:p>
        </w:tc>
        <w:tc>
          <w:tcPr>
            <w:tcW w:w="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D4D43" w:rsidRPr="00B93C40" w:rsidRDefault="007D4D43" w:rsidP="0025749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</w:rPr>
            </w:pPr>
            <w:r w:rsidRPr="00B93C40">
              <w:rPr>
                <w:rFonts w:ascii="Times New Roman" w:hAnsi="Times New Roman"/>
              </w:rPr>
              <w:t>kg</w:t>
            </w:r>
          </w:p>
        </w:tc>
        <w:tc>
          <w:tcPr>
            <w:tcW w:w="12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D4D43" w:rsidRPr="00B93C40" w:rsidRDefault="007D4D43" w:rsidP="0025749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</w:rPr>
            </w:pPr>
            <w:r w:rsidRPr="00B93C40">
              <w:rPr>
                <w:rFonts w:ascii="Times New Roman" w:hAnsi="Times New Roman"/>
              </w:rPr>
              <w:t>100</w:t>
            </w:r>
          </w:p>
        </w:tc>
        <w:tc>
          <w:tcPr>
            <w:tcW w:w="8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D4D43" w:rsidRPr="00B93C40" w:rsidRDefault="007D4D43" w:rsidP="0025749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D4D43" w:rsidRPr="00B93C40" w:rsidRDefault="007D4D43" w:rsidP="0025749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D4D43" w:rsidRPr="00B93C40" w:rsidRDefault="007D4D43" w:rsidP="0025749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D4D43" w:rsidRPr="00B93C40" w:rsidRDefault="007D4D43" w:rsidP="0025749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7D4D43" w:rsidRPr="00B93C40" w:rsidTr="0025749E">
        <w:trPr>
          <w:trHeight w:val="624"/>
          <w:tblCellSpacing w:w="0" w:type="dxa"/>
        </w:trPr>
        <w:tc>
          <w:tcPr>
            <w:tcW w:w="6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D4D43" w:rsidRPr="00B93C40" w:rsidRDefault="007D4D43" w:rsidP="0025749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C4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D4D43" w:rsidRPr="00B93C40" w:rsidRDefault="007D4D43" w:rsidP="0025749E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3C40">
              <w:rPr>
                <w:rFonts w:ascii="Times New Roman" w:hAnsi="Times New Roman"/>
                <w:sz w:val="24"/>
                <w:szCs w:val="24"/>
              </w:rPr>
              <w:t>Fil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et z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Miruny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- płaty</w:t>
            </w:r>
            <w:r w:rsidRPr="00B93C40">
              <w:rPr>
                <w:rFonts w:ascii="Times New Roman" w:hAnsi="Times New Roman"/>
                <w:sz w:val="24"/>
                <w:szCs w:val="24"/>
              </w:rPr>
              <w:t xml:space="preserve"> z najmniejszym procentem glazury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7D4D43">
              <w:rPr>
                <w:rFonts w:ascii="Times New Roman" w:hAnsi="Times New Roman" w:cs="Times New Roman"/>
                <w:sz w:val="24"/>
                <w:szCs w:val="24"/>
              </w:rPr>
              <w:t>Porcje nie mniej niż 100-170g, produkcja morska</w:t>
            </w:r>
          </w:p>
        </w:tc>
        <w:tc>
          <w:tcPr>
            <w:tcW w:w="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D4D43" w:rsidRPr="00B93C40" w:rsidRDefault="007D4D43" w:rsidP="0025749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</w:rPr>
            </w:pPr>
            <w:r w:rsidRPr="00B93C40">
              <w:rPr>
                <w:rFonts w:ascii="Times New Roman" w:hAnsi="Times New Roman"/>
              </w:rPr>
              <w:t>kg</w:t>
            </w:r>
          </w:p>
        </w:tc>
        <w:tc>
          <w:tcPr>
            <w:tcW w:w="12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D4D43" w:rsidRPr="00B93C40" w:rsidRDefault="007D4D43" w:rsidP="0025749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3000</w:t>
            </w:r>
          </w:p>
        </w:tc>
        <w:tc>
          <w:tcPr>
            <w:tcW w:w="8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D4D43" w:rsidRPr="00B93C40" w:rsidRDefault="007D4D43" w:rsidP="0025749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D4D43" w:rsidRPr="00B93C40" w:rsidRDefault="007D4D43" w:rsidP="0025749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D4D43" w:rsidRPr="00B93C40" w:rsidRDefault="007D4D43" w:rsidP="0025749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D4D43" w:rsidRPr="00B93C40" w:rsidRDefault="007D4D43" w:rsidP="0025749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7D4D43" w:rsidRPr="00B93C40" w:rsidTr="0025749E">
        <w:trPr>
          <w:trHeight w:val="624"/>
          <w:tblCellSpacing w:w="0" w:type="dxa"/>
        </w:trPr>
        <w:tc>
          <w:tcPr>
            <w:tcW w:w="6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D4D43" w:rsidRPr="00B93C40" w:rsidRDefault="007D4D43" w:rsidP="0025749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D4D43" w:rsidRPr="00B93C40" w:rsidRDefault="007D4D43" w:rsidP="0025749E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3C40">
              <w:rPr>
                <w:rFonts w:ascii="Times New Roman" w:hAnsi="Times New Roman"/>
                <w:sz w:val="24"/>
                <w:szCs w:val="24"/>
              </w:rPr>
              <w:t>Fil</w:t>
            </w:r>
            <w:r>
              <w:rPr>
                <w:rFonts w:ascii="Times New Roman" w:hAnsi="Times New Roman"/>
                <w:sz w:val="24"/>
                <w:szCs w:val="24"/>
              </w:rPr>
              <w:t>et z Morszczuka - płaty</w:t>
            </w:r>
            <w:r w:rsidRPr="00B93C40">
              <w:rPr>
                <w:rFonts w:ascii="Times New Roman" w:hAnsi="Times New Roman"/>
                <w:sz w:val="24"/>
                <w:szCs w:val="24"/>
              </w:rPr>
              <w:t xml:space="preserve"> z najmniejszym procentem glazury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7D4D43">
              <w:rPr>
                <w:rFonts w:ascii="Times New Roman" w:hAnsi="Times New Roman" w:cs="Times New Roman"/>
                <w:sz w:val="24"/>
                <w:szCs w:val="24"/>
              </w:rPr>
              <w:t>Porcje nie mniej niż 100-170g, produkcja morska</w:t>
            </w:r>
          </w:p>
        </w:tc>
        <w:tc>
          <w:tcPr>
            <w:tcW w:w="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D4D43" w:rsidRPr="00B93C40" w:rsidRDefault="007D4D43" w:rsidP="0025749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kg</w:t>
            </w:r>
          </w:p>
        </w:tc>
        <w:tc>
          <w:tcPr>
            <w:tcW w:w="12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D4D43" w:rsidRDefault="007D4D43" w:rsidP="0025749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</w:t>
            </w:r>
          </w:p>
        </w:tc>
        <w:tc>
          <w:tcPr>
            <w:tcW w:w="8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D4D43" w:rsidRDefault="007D4D43" w:rsidP="0025749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D4D43" w:rsidRPr="00B93C40" w:rsidRDefault="007D4D43" w:rsidP="0025749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D4D43" w:rsidRPr="00B93C40" w:rsidRDefault="007D4D43" w:rsidP="0025749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D4D43" w:rsidRPr="00B93C40" w:rsidRDefault="007D4D43" w:rsidP="0025749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7D4D43" w:rsidRPr="00B93C40" w:rsidTr="0025749E">
        <w:trPr>
          <w:trHeight w:val="938"/>
          <w:tblCellSpacing w:w="0" w:type="dxa"/>
        </w:trPr>
        <w:tc>
          <w:tcPr>
            <w:tcW w:w="6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D4D43" w:rsidRPr="00B93C40" w:rsidRDefault="007D4D43" w:rsidP="0025749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D4D43" w:rsidRPr="00B93C40" w:rsidRDefault="007D4D43" w:rsidP="0025749E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3C40">
              <w:rPr>
                <w:rFonts w:ascii="Times New Roman" w:hAnsi="Times New Roman"/>
                <w:sz w:val="24"/>
                <w:szCs w:val="24"/>
              </w:rPr>
              <w:t xml:space="preserve">Filet </w:t>
            </w:r>
            <w:r>
              <w:rPr>
                <w:rFonts w:ascii="Times New Roman" w:hAnsi="Times New Roman"/>
                <w:sz w:val="24"/>
                <w:szCs w:val="24"/>
              </w:rPr>
              <w:t>z makreli</w:t>
            </w:r>
            <w:r w:rsidRPr="00B93C40">
              <w:rPr>
                <w:rFonts w:ascii="Times New Roman" w:hAnsi="Times New Roman"/>
                <w:sz w:val="24"/>
                <w:szCs w:val="24"/>
              </w:rPr>
              <w:t xml:space="preserve"> w sosie pomidorowym opakowanie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B93C40">
              <w:rPr>
                <w:rFonts w:ascii="Times New Roman" w:hAnsi="Times New Roman"/>
                <w:sz w:val="24"/>
                <w:szCs w:val="24"/>
              </w:rPr>
              <w:t xml:space="preserve"> ok. 170g</w:t>
            </w:r>
          </w:p>
        </w:tc>
        <w:tc>
          <w:tcPr>
            <w:tcW w:w="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D4D43" w:rsidRPr="00B93C40" w:rsidRDefault="007D4D43" w:rsidP="0025749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B93C40">
              <w:rPr>
                <w:rFonts w:ascii="Times New Roman" w:hAnsi="Times New Roman"/>
              </w:rPr>
              <w:t>szt</w:t>
            </w:r>
            <w:proofErr w:type="spellEnd"/>
          </w:p>
        </w:tc>
        <w:tc>
          <w:tcPr>
            <w:tcW w:w="12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D4D43" w:rsidRPr="00B93C40" w:rsidRDefault="007D4D43" w:rsidP="0025749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2500</w:t>
            </w:r>
          </w:p>
        </w:tc>
        <w:tc>
          <w:tcPr>
            <w:tcW w:w="8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D4D43" w:rsidRPr="00B93C40" w:rsidRDefault="007D4D43" w:rsidP="0025749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D4D43" w:rsidRPr="00B93C40" w:rsidRDefault="007D4D43" w:rsidP="0025749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D4D43" w:rsidRPr="00B93C40" w:rsidRDefault="007D4D43" w:rsidP="0025749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D4D43" w:rsidRPr="00B93C40" w:rsidRDefault="007D4D43" w:rsidP="0025749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7D4D43" w:rsidRPr="00B93C40" w:rsidTr="0025749E">
        <w:trPr>
          <w:trHeight w:val="624"/>
          <w:tblCellSpacing w:w="0" w:type="dxa"/>
        </w:trPr>
        <w:tc>
          <w:tcPr>
            <w:tcW w:w="6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D4D43" w:rsidRPr="00B93C40" w:rsidRDefault="007D4D43" w:rsidP="0025749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D4D43" w:rsidRPr="00B93C40" w:rsidRDefault="007D4D43" w:rsidP="0025749E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3C40">
              <w:rPr>
                <w:rFonts w:ascii="Times New Roman" w:hAnsi="Times New Roman"/>
                <w:sz w:val="24"/>
                <w:szCs w:val="24"/>
              </w:rPr>
              <w:t xml:space="preserve">Filet </w:t>
            </w:r>
            <w:r>
              <w:rPr>
                <w:rFonts w:ascii="Times New Roman" w:hAnsi="Times New Roman"/>
                <w:sz w:val="24"/>
                <w:szCs w:val="24"/>
              </w:rPr>
              <w:t>z makreli w oleju</w:t>
            </w:r>
            <w:r w:rsidRPr="00B93C40">
              <w:rPr>
                <w:rFonts w:ascii="Times New Roman" w:hAnsi="Times New Roman"/>
                <w:sz w:val="24"/>
                <w:szCs w:val="24"/>
              </w:rPr>
              <w:t xml:space="preserve"> opakowanie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B93C40">
              <w:rPr>
                <w:rFonts w:ascii="Times New Roman" w:hAnsi="Times New Roman"/>
                <w:sz w:val="24"/>
                <w:szCs w:val="24"/>
              </w:rPr>
              <w:t xml:space="preserve"> ok. </w:t>
            </w:r>
            <w:r>
              <w:rPr>
                <w:rFonts w:ascii="Times New Roman" w:hAnsi="Times New Roman"/>
                <w:sz w:val="24"/>
                <w:szCs w:val="24"/>
              </w:rPr>
              <w:t>170</w:t>
            </w:r>
            <w:r w:rsidRPr="00B93C40"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  <w:tc>
          <w:tcPr>
            <w:tcW w:w="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D4D43" w:rsidRPr="00B93C40" w:rsidRDefault="007D4D43" w:rsidP="0025749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B93C40">
              <w:rPr>
                <w:rFonts w:ascii="Times New Roman" w:hAnsi="Times New Roman"/>
              </w:rPr>
              <w:t>szt</w:t>
            </w:r>
            <w:proofErr w:type="spellEnd"/>
          </w:p>
        </w:tc>
        <w:tc>
          <w:tcPr>
            <w:tcW w:w="12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D4D43" w:rsidRPr="00B93C40" w:rsidRDefault="007D4D43" w:rsidP="0025749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8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D4D43" w:rsidRPr="00B93C40" w:rsidRDefault="007D4D43" w:rsidP="0025749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D4D43" w:rsidRPr="00B93C40" w:rsidRDefault="007D4D43" w:rsidP="0025749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D4D43" w:rsidRPr="00B93C40" w:rsidRDefault="007D4D43" w:rsidP="0025749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D4D43" w:rsidRPr="00B93C40" w:rsidRDefault="007D4D43" w:rsidP="0025749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7D4D43" w:rsidRPr="00B93C40" w:rsidTr="0025749E">
        <w:trPr>
          <w:trHeight w:val="624"/>
          <w:tblCellSpacing w:w="0" w:type="dxa"/>
        </w:trPr>
        <w:tc>
          <w:tcPr>
            <w:tcW w:w="6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D4D43" w:rsidRPr="00B93C40" w:rsidRDefault="007D4D43" w:rsidP="0025749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D4D43" w:rsidRPr="00B93C40" w:rsidRDefault="007D4D43" w:rsidP="0025749E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3C40">
              <w:rPr>
                <w:rFonts w:ascii="Times New Roman" w:hAnsi="Times New Roman"/>
                <w:sz w:val="24"/>
                <w:szCs w:val="24"/>
              </w:rPr>
              <w:t xml:space="preserve">Śledzie Matias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w sosie pomidorowym </w:t>
            </w:r>
            <w:r w:rsidRPr="00B93C40">
              <w:rPr>
                <w:rFonts w:ascii="Times New Roman" w:hAnsi="Times New Roman"/>
                <w:sz w:val="24"/>
                <w:szCs w:val="24"/>
              </w:rPr>
              <w:t xml:space="preserve">opakowanie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B93C40">
              <w:rPr>
                <w:rFonts w:ascii="Times New Roman" w:hAnsi="Times New Roman"/>
                <w:sz w:val="24"/>
                <w:szCs w:val="24"/>
              </w:rPr>
              <w:t>ok. 0,5 kg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(ok. 90% śledzie, 10% dodatki)</w:t>
            </w:r>
          </w:p>
        </w:tc>
        <w:tc>
          <w:tcPr>
            <w:tcW w:w="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D4D43" w:rsidRPr="00B93C40" w:rsidRDefault="007D4D43" w:rsidP="0025749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</w:rPr>
            </w:pPr>
            <w:r w:rsidRPr="00B93C40">
              <w:rPr>
                <w:rFonts w:ascii="Times New Roman" w:hAnsi="Times New Roman"/>
              </w:rPr>
              <w:t>kg</w:t>
            </w:r>
          </w:p>
        </w:tc>
        <w:tc>
          <w:tcPr>
            <w:tcW w:w="12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D4D43" w:rsidRPr="00B93C40" w:rsidRDefault="007D4D43" w:rsidP="0025749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D4D43" w:rsidRPr="00B93C40" w:rsidRDefault="007D4D43" w:rsidP="0025749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D4D43" w:rsidRPr="00B93C40" w:rsidRDefault="007D4D43" w:rsidP="0025749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D4D43" w:rsidRDefault="007D4D43" w:rsidP="0025749E">
            <w:pPr>
              <w:jc w:val="center"/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D4D43" w:rsidRPr="00B93C40" w:rsidRDefault="007D4D43" w:rsidP="0025749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7D4D43" w:rsidRPr="00B93C40" w:rsidTr="0025749E">
        <w:trPr>
          <w:trHeight w:val="624"/>
          <w:tblCellSpacing w:w="0" w:type="dxa"/>
        </w:trPr>
        <w:tc>
          <w:tcPr>
            <w:tcW w:w="6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D4D43" w:rsidRPr="00B93C40" w:rsidRDefault="007D4D43" w:rsidP="0025749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D4D43" w:rsidRPr="00B93C40" w:rsidRDefault="007D4D43" w:rsidP="0025749E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3C40">
              <w:rPr>
                <w:rFonts w:ascii="Times New Roman" w:hAnsi="Times New Roman"/>
                <w:sz w:val="24"/>
                <w:szCs w:val="24"/>
              </w:rPr>
              <w:t xml:space="preserve">Śledzie Matias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w oleju wiejskim </w:t>
            </w:r>
            <w:r w:rsidRPr="00B93C40">
              <w:rPr>
                <w:rFonts w:ascii="Times New Roman" w:hAnsi="Times New Roman"/>
                <w:sz w:val="24"/>
                <w:szCs w:val="24"/>
              </w:rPr>
              <w:t xml:space="preserve">opakowanie ok. 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B93C40">
              <w:rPr>
                <w:rFonts w:ascii="Times New Roman" w:hAnsi="Times New Roman"/>
                <w:sz w:val="24"/>
                <w:szCs w:val="24"/>
              </w:rPr>
              <w:t>,5 kg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(ok. 90% śledzie, 10% dodatki)</w:t>
            </w:r>
          </w:p>
        </w:tc>
        <w:tc>
          <w:tcPr>
            <w:tcW w:w="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D4D43" w:rsidRPr="00B93C40" w:rsidRDefault="007D4D43" w:rsidP="0025749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</w:rPr>
            </w:pPr>
            <w:r w:rsidRPr="00B93C40">
              <w:rPr>
                <w:rFonts w:ascii="Times New Roman" w:hAnsi="Times New Roman"/>
              </w:rPr>
              <w:t>kg</w:t>
            </w:r>
          </w:p>
        </w:tc>
        <w:tc>
          <w:tcPr>
            <w:tcW w:w="12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D4D43" w:rsidRPr="00B93C40" w:rsidRDefault="007D4D43" w:rsidP="0025749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D4D43" w:rsidRPr="00B93C40" w:rsidRDefault="007D4D43" w:rsidP="0025749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D4D43" w:rsidRPr="00B93C40" w:rsidRDefault="007D4D43" w:rsidP="0025749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D4D43" w:rsidRDefault="007D4D43" w:rsidP="0025749E">
            <w:pPr>
              <w:jc w:val="center"/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D4D43" w:rsidRPr="00B93C40" w:rsidRDefault="007D4D43" w:rsidP="0025749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7D4D43" w:rsidRPr="00B93C40" w:rsidTr="0025749E">
        <w:trPr>
          <w:trHeight w:val="624"/>
          <w:tblCellSpacing w:w="0" w:type="dxa"/>
        </w:trPr>
        <w:tc>
          <w:tcPr>
            <w:tcW w:w="6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D4D43" w:rsidRPr="00B93C40" w:rsidRDefault="007D4D43" w:rsidP="0025749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D4D43" w:rsidRPr="00B93C40" w:rsidRDefault="007D4D43" w:rsidP="0025749E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3C40">
              <w:rPr>
                <w:rFonts w:ascii="Times New Roman" w:hAnsi="Times New Roman"/>
                <w:sz w:val="24"/>
                <w:szCs w:val="24"/>
              </w:rPr>
              <w:t xml:space="preserve">Śledzie Matias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w oleju wiejskim </w:t>
            </w:r>
            <w:r w:rsidRPr="00B93C40">
              <w:rPr>
                <w:rFonts w:ascii="Times New Roman" w:hAnsi="Times New Roman"/>
                <w:sz w:val="24"/>
                <w:szCs w:val="24"/>
              </w:rPr>
              <w:t xml:space="preserve">opakowanie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3C40">
              <w:rPr>
                <w:rFonts w:ascii="Times New Roman" w:hAnsi="Times New Roman"/>
                <w:sz w:val="24"/>
                <w:szCs w:val="24"/>
              </w:rPr>
              <w:t>ok. 2,5 kg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(ok. 90% śledzie, 10% dodatki) </w:t>
            </w:r>
          </w:p>
        </w:tc>
        <w:tc>
          <w:tcPr>
            <w:tcW w:w="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D4D43" w:rsidRPr="00B93C40" w:rsidRDefault="007D4D43" w:rsidP="0025749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</w:rPr>
            </w:pPr>
            <w:r w:rsidRPr="00B93C40">
              <w:rPr>
                <w:rFonts w:ascii="Times New Roman" w:hAnsi="Times New Roman"/>
              </w:rPr>
              <w:t>kg</w:t>
            </w:r>
          </w:p>
        </w:tc>
        <w:tc>
          <w:tcPr>
            <w:tcW w:w="12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D4D43" w:rsidRPr="00B93C40" w:rsidRDefault="007D4D43" w:rsidP="0025749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8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D4D43" w:rsidRPr="00B93C40" w:rsidRDefault="007D4D43" w:rsidP="0025749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D4D43" w:rsidRPr="00B93C40" w:rsidRDefault="007D4D43" w:rsidP="0025749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D4D43" w:rsidRDefault="007D4D43" w:rsidP="0025749E">
            <w:pPr>
              <w:jc w:val="center"/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D4D43" w:rsidRPr="00B93C40" w:rsidRDefault="007D4D43" w:rsidP="0025749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7D4D43" w:rsidRPr="00B93C40" w:rsidTr="0025749E">
        <w:trPr>
          <w:trHeight w:val="624"/>
          <w:tblCellSpacing w:w="0" w:type="dxa"/>
        </w:trPr>
        <w:tc>
          <w:tcPr>
            <w:tcW w:w="6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D4D43" w:rsidRPr="00B93C40" w:rsidRDefault="007D4D43" w:rsidP="0025749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D4D43" w:rsidRPr="00B93C40" w:rsidRDefault="007D4D43" w:rsidP="0025749E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Śledź w pomidorach po kaszubsku</w:t>
            </w:r>
            <w:r w:rsidRPr="00B93C40">
              <w:rPr>
                <w:rFonts w:ascii="Times New Roman" w:hAnsi="Times New Roman"/>
                <w:sz w:val="24"/>
                <w:szCs w:val="24"/>
              </w:rPr>
              <w:t xml:space="preserve"> opakowanie ok. 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B93C40">
              <w:rPr>
                <w:rFonts w:ascii="Times New Roman" w:hAnsi="Times New Roman"/>
                <w:sz w:val="24"/>
                <w:szCs w:val="24"/>
              </w:rPr>
              <w:t>,5 kg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(ok. 90% śledzie, 10% dodatki)</w:t>
            </w:r>
          </w:p>
        </w:tc>
        <w:tc>
          <w:tcPr>
            <w:tcW w:w="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D4D43" w:rsidRPr="00B93C40" w:rsidRDefault="007D4D43" w:rsidP="0025749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kg</w:t>
            </w:r>
          </w:p>
        </w:tc>
        <w:tc>
          <w:tcPr>
            <w:tcW w:w="12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D4D43" w:rsidRDefault="007D4D43" w:rsidP="0025749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D4D43" w:rsidRDefault="007D4D43" w:rsidP="0025749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D4D43" w:rsidRDefault="007D4D43" w:rsidP="0025749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D4D43" w:rsidRDefault="007D4D43" w:rsidP="0025749E">
            <w:pPr>
              <w:jc w:val="center"/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D4D43" w:rsidRDefault="007D4D43" w:rsidP="0025749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7D4D43" w:rsidRPr="00B93C40" w:rsidTr="0025749E">
        <w:trPr>
          <w:trHeight w:val="624"/>
          <w:tblCellSpacing w:w="0" w:type="dxa"/>
        </w:trPr>
        <w:tc>
          <w:tcPr>
            <w:tcW w:w="6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D4D43" w:rsidRPr="00B93C40" w:rsidRDefault="007D4D43" w:rsidP="0025749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C40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D4D43" w:rsidRPr="00B93C40" w:rsidRDefault="007D4D43" w:rsidP="0025749E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3C40">
              <w:rPr>
                <w:rFonts w:ascii="Times New Roman" w:hAnsi="Times New Roman"/>
                <w:sz w:val="24"/>
                <w:szCs w:val="24"/>
              </w:rPr>
              <w:t>Sała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tka śledziowa  </w:t>
            </w:r>
            <w:r w:rsidRPr="00B93C40">
              <w:rPr>
                <w:rFonts w:ascii="Times New Roman" w:hAnsi="Times New Roman"/>
                <w:sz w:val="24"/>
                <w:szCs w:val="24"/>
              </w:rPr>
              <w:t>z warzywami opakowanie ok. 150 g, różne rodzaje</w:t>
            </w:r>
          </w:p>
        </w:tc>
        <w:tc>
          <w:tcPr>
            <w:tcW w:w="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D4D43" w:rsidRPr="00B93C40" w:rsidRDefault="007D4D43" w:rsidP="0025749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B93C40">
              <w:rPr>
                <w:rFonts w:ascii="Times New Roman" w:hAnsi="Times New Roman"/>
              </w:rPr>
              <w:t>szt</w:t>
            </w:r>
            <w:proofErr w:type="spellEnd"/>
          </w:p>
        </w:tc>
        <w:tc>
          <w:tcPr>
            <w:tcW w:w="12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D4D43" w:rsidRPr="00B93C40" w:rsidRDefault="007D4D43" w:rsidP="0025749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8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D4D43" w:rsidRPr="00B93C40" w:rsidRDefault="007D4D43" w:rsidP="0025749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D4D43" w:rsidRPr="00B93C40" w:rsidRDefault="007D4D43" w:rsidP="0025749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D4D43" w:rsidRDefault="007D4D43" w:rsidP="0025749E">
            <w:pPr>
              <w:jc w:val="center"/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D4D43" w:rsidRPr="00B93C40" w:rsidRDefault="007D4D43" w:rsidP="0025749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7D4D43" w:rsidRPr="00B93C40" w:rsidTr="0025749E">
        <w:trPr>
          <w:trHeight w:val="624"/>
          <w:tblCellSpacing w:w="0" w:type="dxa"/>
        </w:trPr>
        <w:tc>
          <w:tcPr>
            <w:tcW w:w="6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D4D43" w:rsidRPr="00B93C40" w:rsidRDefault="007D4D43" w:rsidP="0025749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D4D43" w:rsidRPr="0062793E" w:rsidRDefault="007D4D43" w:rsidP="0025749E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793E">
              <w:rPr>
                <w:rFonts w:ascii="Times New Roman" w:hAnsi="Times New Roman"/>
                <w:sz w:val="24"/>
                <w:szCs w:val="24"/>
              </w:rPr>
              <w:t>Sałatka śledziowa  z warzywami opakowanie ok. 2 - 4 kg</w:t>
            </w:r>
          </w:p>
        </w:tc>
        <w:tc>
          <w:tcPr>
            <w:tcW w:w="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D4D43" w:rsidRPr="00B93C40" w:rsidRDefault="007D4D43" w:rsidP="0025749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kg</w:t>
            </w:r>
          </w:p>
        </w:tc>
        <w:tc>
          <w:tcPr>
            <w:tcW w:w="12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D4D43" w:rsidRDefault="007D4D43" w:rsidP="0025749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</w:t>
            </w:r>
          </w:p>
        </w:tc>
        <w:tc>
          <w:tcPr>
            <w:tcW w:w="8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D4D43" w:rsidRPr="00B93C40" w:rsidRDefault="007D4D43" w:rsidP="0025749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D4D43" w:rsidRPr="00B93C40" w:rsidRDefault="007D4D43" w:rsidP="0025749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D4D43" w:rsidRDefault="007D4D43" w:rsidP="0025749E">
            <w:pPr>
              <w:jc w:val="center"/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D4D43" w:rsidRPr="00B93C40" w:rsidRDefault="007D4D43" w:rsidP="0025749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7D4D43" w:rsidRPr="00B93C40" w:rsidTr="0025749E">
        <w:trPr>
          <w:trHeight w:val="624"/>
          <w:tblCellSpacing w:w="0" w:type="dxa"/>
        </w:trPr>
        <w:tc>
          <w:tcPr>
            <w:tcW w:w="6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D4D43" w:rsidRDefault="007D4D43" w:rsidP="0025749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D4D43" w:rsidRPr="00B93C40" w:rsidRDefault="007D4D43" w:rsidP="0025749E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Sałatka jarzynowa </w:t>
            </w:r>
            <w:r w:rsidRPr="00B93C40">
              <w:rPr>
                <w:rFonts w:ascii="Times New Roman" w:hAnsi="Times New Roman"/>
                <w:sz w:val="24"/>
                <w:szCs w:val="24"/>
              </w:rPr>
              <w:t>opakowanie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(wiaderko)</w:t>
            </w:r>
            <w:r w:rsidRPr="00B93C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ok. 2,5kg</w:t>
            </w:r>
          </w:p>
        </w:tc>
        <w:tc>
          <w:tcPr>
            <w:tcW w:w="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D4D43" w:rsidRPr="00B93C40" w:rsidRDefault="007D4D43" w:rsidP="0025749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kg</w:t>
            </w:r>
          </w:p>
        </w:tc>
        <w:tc>
          <w:tcPr>
            <w:tcW w:w="12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D4D43" w:rsidRDefault="007D4D43" w:rsidP="0025749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</w:t>
            </w:r>
          </w:p>
        </w:tc>
        <w:tc>
          <w:tcPr>
            <w:tcW w:w="8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D4D43" w:rsidRDefault="007D4D43" w:rsidP="0025749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D4D43" w:rsidRDefault="007D4D43" w:rsidP="0025749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D4D43" w:rsidRDefault="007D4D43" w:rsidP="0025749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D4D43" w:rsidRDefault="007D4D43" w:rsidP="0025749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7D4D43" w:rsidRPr="00B93C40" w:rsidTr="0025749E">
        <w:trPr>
          <w:trHeight w:val="624"/>
          <w:tblCellSpacing w:w="0" w:type="dxa"/>
        </w:trPr>
        <w:tc>
          <w:tcPr>
            <w:tcW w:w="6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D4D43" w:rsidRPr="00B93C40" w:rsidRDefault="007D4D43" w:rsidP="0025749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D4D43" w:rsidRPr="00B93C40" w:rsidRDefault="007D4D43" w:rsidP="0025749E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3C40">
              <w:rPr>
                <w:rFonts w:ascii="Times New Roman" w:hAnsi="Times New Roman"/>
                <w:sz w:val="24"/>
                <w:szCs w:val="24"/>
              </w:rPr>
              <w:t xml:space="preserve">Lody różne rodzaje w rożku, na patyku, w kubku opakowanie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B93C40">
              <w:rPr>
                <w:rFonts w:ascii="Times New Roman" w:hAnsi="Times New Roman"/>
                <w:sz w:val="24"/>
                <w:szCs w:val="24"/>
              </w:rPr>
              <w:t>ok. 100-120 g</w:t>
            </w:r>
          </w:p>
        </w:tc>
        <w:tc>
          <w:tcPr>
            <w:tcW w:w="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D4D43" w:rsidRPr="00B93C40" w:rsidRDefault="007D4D43" w:rsidP="0025749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B93C40">
              <w:rPr>
                <w:rFonts w:ascii="Times New Roman" w:hAnsi="Times New Roman"/>
              </w:rPr>
              <w:t>szt</w:t>
            </w:r>
            <w:proofErr w:type="spellEnd"/>
          </w:p>
        </w:tc>
        <w:tc>
          <w:tcPr>
            <w:tcW w:w="12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D4D43" w:rsidRPr="00B93C40" w:rsidRDefault="007D4D43" w:rsidP="0025749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</w:t>
            </w:r>
          </w:p>
        </w:tc>
        <w:tc>
          <w:tcPr>
            <w:tcW w:w="8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D4D43" w:rsidRPr="00B93C40" w:rsidRDefault="007D4D43" w:rsidP="0025749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D4D43" w:rsidRPr="00B93C40" w:rsidRDefault="007D4D43" w:rsidP="0025749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D4D43" w:rsidRDefault="007D4D43" w:rsidP="0025749E">
            <w:pPr>
              <w:jc w:val="center"/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D4D43" w:rsidRPr="00B93C40" w:rsidRDefault="007D4D43" w:rsidP="0025749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7D4D43" w:rsidRPr="00B93C40" w:rsidTr="0025749E">
        <w:trPr>
          <w:trHeight w:val="624"/>
          <w:tblCellSpacing w:w="0" w:type="dxa"/>
        </w:trPr>
        <w:tc>
          <w:tcPr>
            <w:tcW w:w="6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D4D43" w:rsidRPr="00B93C40" w:rsidRDefault="007D4D43" w:rsidP="0025749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D4D43" w:rsidRPr="00B93C40" w:rsidRDefault="007D4D43" w:rsidP="0025749E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3C40">
              <w:rPr>
                <w:rFonts w:ascii="Times New Roman" w:hAnsi="Times New Roman"/>
                <w:sz w:val="24"/>
                <w:szCs w:val="24"/>
              </w:rPr>
              <w:t>Owoce mrożone, kompotowe, bezpestkowe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takie jak malina, truskawka, jeżyna, poziomka, aronia</w:t>
            </w:r>
            <w:r w:rsidRPr="00B93C40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porzeczka czarna i czerwona,</w:t>
            </w:r>
            <w:r w:rsidRPr="00B93C40">
              <w:rPr>
                <w:rFonts w:ascii="Times New Roman" w:hAnsi="Times New Roman"/>
                <w:sz w:val="24"/>
                <w:szCs w:val="24"/>
              </w:rPr>
              <w:t xml:space="preserve"> mieszanka,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80% owoców z ciemnym garbnikiem </w:t>
            </w:r>
            <w:r w:rsidRPr="00B93C40">
              <w:rPr>
                <w:rFonts w:ascii="Times New Roman" w:hAnsi="Times New Roman"/>
                <w:sz w:val="24"/>
                <w:szCs w:val="24"/>
              </w:rPr>
              <w:t>opakowanie  ok. 2,5 kg</w:t>
            </w:r>
          </w:p>
        </w:tc>
        <w:tc>
          <w:tcPr>
            <w:tcW w:w="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D4D43" w:rsidRPr="00B93C40" w:rsidRDefault="007D4D43" w:rsidP="0025749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</w:rPr>
            </w:pPr>
            <w:r w:rsidRPr="00B93C40">
              <w:rPr>
                <w:rFonts w:ascii="Times New Roman" w:hAnsi="Times New Roman"/>
              </w:rPr>
              <w:t>kg</w:t>
            </w:r>
          </w:p>
        </w:tc>
        <w:tc>
          <w:tcPr>
            <w:tcW w:w="12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D4D43" w:rsidRPr="00B93C40" w:rsidRDefault="007D4D43" w:rsidP="0025749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</w:t>
            </w:r>
          </w:p>
        </w:tc>
        <w:tc>
          <w:tcPr>
            <w:tcW w:w="8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D4D43" w:rsidRPr="00B93C40" w:rsidRDefault="007D4D43" w:rsidP="0025749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D4D43" w:rsidRPr="00B93C40" w:rsidRDefault="007D4D43" w:rsidP="0025749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D4D43" w:rsidRDefault="007D4D43" w:rsidP="0025749E">
            <w:pPr>
              <w:jc w:val="center"/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D4D43" w:rsidRPr="00B93C40" w:rsidRDefault="007D4D43" w:rsidP="0025749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7D4D43" w:rsidRPr="00B93C40" w:rsidTr="0025749E">
        <w:trPr>
          <w:trHeight w:val="624"/>
          <w:tblCellSpacing w:w="0" w:type="dxa"/>
        </w:trPr>
        <w:tc>
          <w:tcPr>
            <w:tcW w:w="6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D4D43" w:rsidRPr="00B93C40" w:rsidRDefault="007D4D43" w:rsidP="0025749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D4D43" w:rsidRPr="00B93C40" w:rsidRDefault="007D4D43" w:rsidP="0025749E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3C40">
              <w:rPr>
                <w:rFonts w:ascii="Times New Roman" w:hAnsi="Times New Roman"/>
                <w:sz w:val="24"/>
                <w:szCs w:val="24"/>
              </w:rPr>
              <w:t>Natka pietruszki, ko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per mrożony opakowanie </w:t>
            </w:r>
            <w:r w:rsidRPr="00B93C40">
              <w:rPr>
                <w:rFonts w:ascii="Times New Roman" w:hAnsi="Times New Roman"/>
                <w:sz w:val="24"/>
                <w:szCs w:val="24"/>
              </w:rPr>
              <w:t xml:space="preserve"> od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B93C40">
              <w:rPr>
                <w:rFonts w:ascii="Times New Roman" w:hAnsi="Times New Roman"/>
                <w:sz w:val="24"/>
                <w:szCs w:val="24"/>
              </w:rPr>
              <w:t xml:space="preserve"> kg</w:t>
            </w:r>
          </w:p>
        </w:tc>
        <w:tc>
          <w:tcPr>
            <w:tcW w:w="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D4D43" w:rsidRPr="00B93C40" w:rsidRDefault="007D4D43" w:rsidP="0025749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</w:rPr>
            </w:pPr>
            <w:r w:rsidRPr="00B93C40">
              <w:rPr>
                <w:rFonts w:ascii="Times New Roman" w:hAnsi="Times New Roman"/>
              </w:rPr>
              <w:t>kg</w:t>
            </w:r>
          </w:p>
        </w:tc>
        <w:tc>
          <w:tcPr>
            <w:tcW w:w="12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D4D43" w:rsidRPr="00B93C40" w:rsidRDefault="007D4D43" w:rsidP="0025749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8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D4D43" w:rsidRPr="00B93C40" w:rsidRDefault="007D4D43" w:rsidP="0025749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D4D43" w:rsidRPr="00B93C40" w:rsidRDefault="007D4D43" w:rsidP="0025749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D4D43" w:rsidRDefault="007D4D43" w:rsidP="0025749E">
            <w:pPr>
              <w:jc w:val="center"/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D4D43" w:rsidRPr="00B93C40" w:rsidRDefault="007D4D43" w:rsidP="0025749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7D4D43" w:rsidRPr="00B93C40" w:rsidTr="0025749E">
        <w:trPr>
          <w:trHeight w:val="624"/>
          <w:tblCellSpacing w:w="0" w:type="dxa"/>
        </w:trPr>
        <w:tc>
          <w:tcPr>
            <w:tcW w:w="6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D4D43" w:rsidRPr="00B93C40" w:rsidRDefault="007D4D43" w:rsidP="0025749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D4D43" w:rsidRPr="00B93C40" w:rsidRDefault="007D4D43" w:rsidP="0025749E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3C40">
              <w:rPr>
                <w:rFonts w:ascii="Times New Roman" w:hAnsi="Times New Roman"/>
                <w:sz w:val="24"/>
                <w:szCs w:val="24"/>
              </w:rPr>
              <w:t xml:space="preserve">Uszka wigilijne z kapustą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Pr="00B93C40">
              <w:rPr>
                <w:rFonts w:ascii="Times New Roman" w:hAnsi="Times New Roman"/>
                <w:sz w:val="24"/>
                <w:szCs w:val="24"/>
              </w:rPr>
              <w:t xml:space="preserve"> i grzybami opakowanie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 w:rsidRPr="00B93C40">
              <w:rPr>
                <w:rFonts w:ascii="Times New Roman" w:hAnsi="Times New Roman"/>
                <w:sz w:val="24"/>
                <w:szCs w:val="24"/>
              </w:rPr>
              <w:t>ok. 0,3 kg</w:t>
            </w:r>
          </w:p>
        </w:tc>
        <w:tc>
          <w:tcPr>
            <w:tcW w:w="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D4D43" w:rsidRPr="00B93C40" w:rsidRDefault="007D4D43" w:rsidP="0025749E">
            <w:pPr>
              <w:jc w:val="center"/>
              <w:rPr>
                <w:rFonts w:ascii="Times New Roman" w:hAnsi="Times New Roman"/>
              </w:rPr>
            </w:pPr>
            <w:r w:rsidRPr="00B93C40">
              <w:rPr>
                <w:rFonts w:ascii="Times New Roman" w:hAnsi="Times New Roman"/>
              </w:rPr>
              <w:t>kg</w:t>
            </w:r>
          </w:p>
        </w:tc>
        <w:tc>
          <w:tcPr>
            <w:tcW w:w="12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D4D43" w:rsidRPr="00B93C40" w:rsidRDefault="007D4D43" w:rsidP="0025749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D4D43" w:rsidRPr="00B93C40" w:rsidRDefault="007D4D43" w:rsidP="0025749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D4D43" w:rsidRPr="00B93C40" w:rsidRDefault="007D4D43" w:rsidP="0025749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D4D43" w:rsidRDefault="007D4D43" w:rsidP="0025749E">
            <w:pPr>
              <w:jc w:val="center"/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D4D43" w:rsidRPr="00B93C40" w:rsidRDefault="007D4D43" w:rsidP="0025749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7D4D43" w:rsidRPr="00B93C40" w:rsidTr="0025749E">
        <w:trPr>
          <w:trHeight w:val="1403"/>
          <w:tblCellSpacing w:w="0" w:type="dxa"/>
        </w:trPr>
        <w:tc>
          <w:tcPr>
            <w:tcW w:w="6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D4D43" w:rsidRPr="00B93C40" w:rsidRDefault="007D4D43" w:rsidP="0025749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D4D43" w:rsidRPr="00B93C40" w:rsidRDefault="007D4D43" w:rsidP="0025749E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Frytka różne rodzaje, talarki, słupek drobny, gruby, karbowane, kulki ziemniaczane, </w:t>
            </w:r>
            <w:r w:rsidRPr="00B93C40">
              <w:rPr>
                <w:rFonts w:ascii="Times New Roman" w:hAnsi="Times New Roman"/>
                <w:sz w:val="24"/>
                <w:szCs w:val="24"/>
              </w:rPr>
              <w:t>opakowanie ok. 2,5 kg</w:t>
            </w:r>
          </w:p>
        </w:tc>
        <w:tc>
          <w:tcPr>
            <w:tcW w:w="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D4D43" w:rsidRPr="00B93C40" w:rsidRDefault="007D4D43" w:rsidP="0025749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</w:rPr>
            </w:pPr>
            <w:r w:rsidRPr="00B93C40">
              <w:rPr>
                <w:rFonts w:ascii="Times New Roman" w:hAnsi="Times New Roman"/>
              </w:rPr>
              <w:t>kg</w:t>
            </w:r>
          </w:p>
        </w:tc>
        <w:tc>
          <w:tcPr>
            <w:tcW w:w="12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D4D43" w:rsidRPr="00B93C40" w:rsidRDefault="007D4D43" w:rsidP="0025749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750</w:t>
            </w:r>
          </w:p>
        </w:tc>
        <w:tc>
          <w:tcPr>
            <w:tcW w:w="8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D4D43" w:rsidRPr="00B93C40" w:rsidRDefault="007D4D43" w:rsidP="0025749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D4D43" w:rsidRPr="00B93C40" w:rsidRDefault="007D4D43" w:rsidP="0025749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D4D43" w:rsidRDefault="007D4D43" w:rsidP="0025749E">
            <w:pPr>
              <w:jc w:val="center"/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D4D43" w:rsidRPr="00B93C40" w:rsidRDefault="007D4D43" w:rsidP="0025749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7D4D43" w:rsidRPr="00B93C40" w:rsidTr="0025749E">
        <w:trPr>
          <w:trHeight w:val="624"/>
          <w:tblCellSpacing w:w="0" w:type="dxa"/>
        </w:trPr>
        <w:tc>
          <w:tcPr>
            <w:tcW w:w="6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D4D43" w:rsidRPr="00B93C40" w:rsidRDefault="007D4D43" w:rsidP="0025749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D4D43" w:rsidRPr="00B93C40" w:rsidRDefault="007D4D43" w:rsidP="0025749E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3C40">
              <w:rPr>
                <w:rFonts w:ascii="Times New Roman" w:hAnsi="Times New Roman"/>
                <w:sz w:val="24"/>
                <w:szCs w:val="24"/>
              </w:rPr>
              <w:t>Warzywa mrożone marchewka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3C40">
              <w:rPr>
                <w:rFonts w:ascii="Times New Roman" w:hAnsi="Times New Roman"/>
                <w:sz w:val="24"/>
                <w:szCs w:val="24"/>
              </w:rPr>
              <w:t>mini opakowanie ok. 2,5 kg</w:t>
            </w:r>
          </w:p>
        </w:tc>
        <w:tc>
          <w:tcPr>
            <w:tcW w:w="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D4D43" w:rsidRPr="00B93C40" w:rsidRDefault="007D4D43" w:rsidP="0025749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</w:rPr>
            </w:pPr>
            <w:r w:rsidRPr="00B93C40">
              <w:rPr>
                <w:rFonts w:ascii="Times New Roman" w:hAnsi="Times New Roman"/>
              </w:rPr>
              <w:t>kg</w:t>
            </w:r>
          </w:p>
        </w:tc>
        <w:tc>
          <w:tcPr>
            <w:tcW w:w="12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D4D43" w:rsidRPr="00B93C40" w:rsidRDefault="007D4D43" w:rsidP="0025749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8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D4D43" w:rsidRPr="00B93C40" w:rsidRDefault="007D4D43" w:rsidP="0025749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D4D43" w:rsidRPr="00B93C40" w:rsidRDefault="007D4D43" w:rsidP="0025749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D4D43" w:rsidRDefault="007D4D43" w:rsidP="0025749E">
            <w:pPr>
              <w:jc w:val="center"/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D4D43" w:rsidRPr="00B93C40" w:rsidRDefault="007D4D43" w:rsidP="0025749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7D4D43" w:rsidRPr="00B93C40" w:rsidTr="0025749E">
        <w:trPr>
          <w:trHeight w:val="624"/>
          <w:tblCellSpacing w:w="0" w:type="dxa"/>
        </w:trPr>
        <w:tc>
          <w:tcPr>
            <w:tcW w:w="6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D4D43" w:rsidRPr="00B93C40" w:rsidRDefault="007D4D43" w:rsidP="0025749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2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D4D43" w:rsidRPr="00B93C40" w:rsidRDefault="007D4D43" w:rsidP="0025749E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3C40">
              <w:rPr>
                <w:rFonts w:ascii="Times New Roman" w:hAnsi="Times New Roman"/>
                <w:sz w:val="24"/>
                <w:szCs w:val="24"/>
              </w:rPr>
              <w:t xml:space="preserve">Warzywa mrożone, papryka cięta, </w:t>
            </w:r>
            <w:r>
              <w:rPr>
                <w:rFonts w:ascii="Times New Roman" w:hAnsi="Times New Roman"/>
                <w:sz w:val="24"/>
                <w:szCs w:val="24"/>
              </w:rPr>
              <w:t>czerwona</w:t>
            </w:r>
            <w:r w:rsidRPr="00B93C40">
              <w:rPr>
                <w:rFonts w:ascii="Times New Roman" w:hAnsi="Times New Roman"/>
                <w:sz w:val="24"/>
                <w:szCs w:val="24"/>
              </w:rPr>
              <w:t xml:space="preserve"> opakowanie ok. 2,5 kg</w:t>
            </w:r>
          </w:p>
        </w:tc>
        <w:tc>
          <w:tcPr>
            <w:tcW w:w="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D4D43" w:rsidRPr="00B93C40" w:rsidRDefault="007D4D43" w:rsidP="0025749E">
            <w:pPr>
              <w:jc w:val="center"/>
              <w:rPr>
                <w:rFonts w:ascii="Times New Roman" w:hAnsi="Times New Roman"/>
              </w:rPr>
            </w:pPr>
            <w:r w:rsidRPr="00B93C40">
              <w:rPr>
                <w:rFonts w:ascii="Times New Roman" w:hAnsi="Times New Roman"/>
              </w:rPr>
              <w:t>kg</w:t>
            </w:r>
          </w:p>
        </w:tc>
        <w:tc>
          <w:tcPr>
            <w:tcW w:w="12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D4D43" w:rsidRPr="00B93C40" w:rsidRDefault="007D4D43" w:rsidP="0025749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8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D4D43" w:rsidRPr="00B93C40" w:rsidRDefault="007D4D43" w:rsidP="0025749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D4D43" w:rsidRPr="00B93C40" w:rsidRDefault="007D4D43" w:rsidP="0025749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D4D43" w:rsidRDefault="007D4D43" w:rsidP="0025749E">
            <w:pPr>
              <w:jc w:val="center"/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D4D43" w:rsidRPr="00B93C40" w:rsidRDefault="007D4D43" w:rsidP="0025749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7D4D43" w:rsidRPr="00B93C40" w:rsidTr="0025749E">
        <w:trPr>
          <w:trHeight w:val="624"/>
          <w:tblCellSpacing w:w="0" w:type="dxa"/>
        </w:trPr>
        <w:tc>
          <w:tcPr>
            <w:tcW w:w="6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D4D43" w:rsidRPr="00B93C40" w:rsidRDefault="007D4D43" w:rsidP="0025749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D4D43" w:rsidRPr="00B93C40" w:rsidRDefault="007D4D43" w:rsidP="0025749E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3C40">
              <w:rPr>
                <w:rFonts w:ascii="Times New Roman" w:hAnsi="Times New Roman"/>
                <w:sz w:val="24"/>
                <w:szCs w:val="24"/>
              </w:rPr>
              <w:t>Warzywa mrożone szpinak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3C40">
              <w:rPr>
                <w:rFonts w:ascii="Times New Roman" w:hAnsi="Times New Roman"/>
                <w:sz w:val="24"/>
                <w:szCs w:val="24"/>
              </w:rPr>
              <w:t>opakowanie ok. 2,5 kg</w:t>
            </w:r>
          </w:p>
        </w:tc>
        <w:tc>
          <w:tcPr>
            <w:tcW w:w="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D4D43" w:rsidRPr="00B93C40" w:rsidRDefault="007D4D43" w:rsidP="0025749E">
            <w:pPr>
              <w:jc w:val="center"/>
              <w:rPr>
                <w:rFonts w:ascii="Times New Roman" w:hAnsi="Times New Roman"/>
              </w:rPr>
            </w:pPr>
            <w:r w:rsidRPr="00B93C40">
              <w:rPr>
                <w:rFonts w:ascii="Times New Roman" w:hAnsi="Times New Roman"/>
              </w:rPr>
              <w:t>kg</w:t>
            </w:r>
          </w:p>
        </w:tc>
        <w:tc>
          <w:tcPr>
            <w:tcW w:w="12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D4D43" w:rsidRPr="00B93C40" w:rsidRDefault="007D4D43" w:rsidP="0025749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8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D4D43" w:rsidRPr="00B93C40" w:rsidRDefault="007D4D43" w:rsidP="0025749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D4D43" w:rsidRPr="00B93C40" w:rsidRDefault="007D4D43" w:rsidP="0025749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D4D43" w:rsidRDefault="007D4D43" w:rsidP="0025749E">
            <w:pPr>
              <w:jc w:val="center"/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D4D43" w:rsidRPr="00B93C40" w:rsidRDefault="007D4D43" w:rsidP="0025749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7D4D43" w:rsidRPr="00B93C40" w:rsidTr="0025749E">
        <w:trPr>
          <w:trHeight w:val="624"/>
          <w:tblCellSpacing w:w="0" w:type="dxa"/>
        </w:trPr>
        <w:tc>
          <w:tcPr>
            <w:tcW w:w="6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D4D43" w:rsidRPr="00B93C40" w:rsidRDefault="007D4D43" w:rsidP="0025749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D4D43" w:rsidRPr="00B93C40" w:rsidRDefault="007D4D43" w:rsidP="0025749E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3C40">
              <w:rPr>
                <w:rFonts w:ascii="Times New Roman" w:hAnsi="Times New Roman"/>
                <w:sz w:val="24"/>
                <w:szCs w:val="24"/>
              </w:rPr>
              <w:t>Warzywa mrożone fasolka szparagowa zielona, cięta, opakowanie ok. 2,5 kg</w:t>
            </w:r>
          </w:p>
        </w:tc>
        <w:tc>
          <w:tcPr>
            <w:tcW w:w="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D4D43" w:rsidRPr="00B93C40" w:rsidRDefault="007D4D43" w:rsidP="0025749E">
            <w:pPr>
              <w:jc w:val="center"/>
              <w:rPr>
                <w:rFonts w:ascii="Times New Roman" w:hAnsi="Times New Roman"/>
              </w:rPr>
            </w:pPr>
            <w:r w:rsidRPr="00B93C40">
              <w:rPr>
                <w:rFonts w:ascii="Times New Roman" w:hAnsi="Times New Roman"/>
              </w:rPr>
              <w:t>kg</w:t>
            </w:r>
          </w:p>
        </w:tc>
        <w:tc>
          <w:tcPr>
            <w:tcW w:w="12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D4D43" w:rsidRPr="00B93C40" w:rsidRDefault="007D4D43" w:rsidP="0025749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</w:t>
            </w:r>
          </w:p>
        </w:tc>
        <w:tc>
          <w:tcPr>
            <w:tcW w:w="8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D4D43" w:rsidRPr="00B93C40" w:rsidRDefault="007D4D43" w:rsidP="0025749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D4D43" w:rsidRPr="00B93C40" w:rsidRDefault="007D4D43" w:rsidP="0025749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D4D43" w:rsidRDefault="007D4D43" w:rsidP="0025749E">
            <w:pPr>
              <w:jc w:val="center"/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D4D43" w:rsidRPr="00B93C40" w:rsidRDefault="007D4D43" w:rsidP="0025749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7D4D43" w:rsidRPr="00B93C40" w:rsidTr="0025749E">
        <w:trPr>
          <w:trHeight w:val="624"/>
          <w:tblCellSpacing w:w="0" w:type="dxa"/>
        </w:trPr>
        <w:tc>
          <w:tcPr>
            <w:tcW w:w="6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D4D43" w:rsidRPr="00B93C40" w:rsidRDefault="007D4D43" w:rsidP="0025749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D4D43" w:rsidRPr="00B93C40" w:rsidRDefault="007D4D43" w:rsidP="0025749E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3C40">
              <w:rPr>
                <w:rFonts w:ascii="Times New Roman" w:hAnsi="Times New Roman"/>
                <w:sz w:val="24"/>
                <w:szCs w:val="24"/>
              </w:rPr>
              <w:t>Warzywa mrożone kalafior opakowanie ok. 2,5 kg</w:t>
            </w:r>
          </w:p>
        </w:tc>
        <w:tc>
          <w:tcPr>
            <w:tcW w:w="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D4D43" w:rsidRPr="00B93C40" w:rsidRDefault="007D4D43" w:rsidP="0025749E">
            <w:pPr>
              <w:jc w:val="center"/>
              <w:rPr>
                <w:rFonts w:ascii="Times New Roman" w:hAnsi="Times New Roman"/>
              </w:rPr>
            </w:pPr>
            <w:r w:rsidRPr="00B93C40">
              <w:rPr>
                <w:rFonts w:ascii="Times New Roman" w:hAnsi="Times New Roman"/>
              </w:rPr>
              <w:t>kg</w:t>
            </w:r>
          </w:p>
        </w:tc>
        <w:tc>
          <w:tcPr>
            <w:tcW w:w="12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D4D43" w:rsidRPr="00B93C40" w:rsidRDefault="007D4D43" w:rsidP="0025749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</w:t>
            </w:r>
          </w:p>
        </w:tc>
        <w:tc>
          <w:tcPr>
            <w:tcW w:w="8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D4D43" w:rsidRPr="00B93C40" w:rsidRDefault="007D4D43" w:rsidP="0025749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D4D43" w:rsidRPr="00B93C40" w:rsidRDefault="007D4D43" w:rsidP="0025749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D4D43" w:rsidRDefault="007D4D43" w:rsidP="0025749E">
            <w:pPr>
              <w:jc w:val="center"/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D4D43" w:rsidRPr="00B93C40" w:rsidRDefault="007D4D43" w:rsidP="0025749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7D4D43" w:rsidRPr="00B93C40" w:rsidTr="0025749E">
        <w:trPr>
          <w:trHeight w:val="624"/>
          <w:tblCellSpacing w:w="0" w:type="dxa"/>
        </w:trPr>
        <w:tc>
          <w:tcPr>
            <w:tcW w:w="6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D4D43" w:rsidRPr="00B93C40" w:rsidRDefault="007D4D43" w:rsidP="0025749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D4D43" w:rsidRPr="00B93C40" w:rsidRDefault="007D4D43" w:rsidP="0025749E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3C40">
              <w:rPr>
                <w:rFonts w:ascii="Times New Roman" w:hAnsi="Times New Roman"/>
                <w:sz w:val="24"/>
                <w:szCs w:val="24"/>
              </w:rPr>
              <w:t>Warzywa mrożone brokuł opakowanie ok. 2,5 kg</w:t>
            </w:r>
          </w:p>
        </w:tc>
        <w:tc>
          <w:tcPr>
            <w:tcW w:w="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D4D43" w:rsidRPr="00B93C40" w:rsidRDefault="007D4D43" w:rsidP="0025749E">
            <w:pPr>
              <w:jc w:val="center"/>
              <w:rPr>
                <w:rFonts w:ascii="Times New Roman" w:hAnsi="Times New Roman"/>
              </w:rPr>
            </w:pPr>
            <w:r w:rsidRPr="00B93C40">
              <w:rPr>
                <w:rFonts w:ascii="Times New Roman" w:hAnsi="Times New Roman"/>
              </w:rPr>
              <w:t>kg</w:t>
            </w:r>
          </w:p>
        </w:tc>
        <w:tc>
          <w:tcPr>
            <w:tcW w:w="12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D4D43" w:rsidRPr="00B93C40" w:rsidRDefault="007D4D43" w:rsidP="0025749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</w:t>
            </w:r>
          </w:p>
        </w:tc>
        <w:tc>
          <w:tcPr>
            <w:tcW w:w="8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D4D43" w:rsidRPr="00B93C40" w:rsidRDefault="007D4D43" w:rsidP="0025749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D4D43" w:rsidRPr="00B93C40" w:rsidRDefault="007D4D43" w:rsidP="0025749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D4D43" w:rsidRDefault="007D4D43" w:rsidP="0025749E">
            <w:pPr>
              <w:jc w:val="center"/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D4D43" w:rsidRPr="00B93C40" w:rsidRDefault="007D4D43" w:rsidP="0025749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7D4D43" w:rsidRPr="00B93C40" w:rsidTr="0025749E">
        <w:trPr>
          <w:trHeight w:val="624"/>
          <w:tblCellSpacing w:w="0" w:type="dxa"/>
        </w:trPr>
        <w:tc>
          <w:tcPr>
            <w:tcW w:w="6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D4D43" w:rsidRDefault="007D4D43" w:rsidP="0025749E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D4D43" w:rsidRPr="00B93C40" w:rsidRDefault="007D4D43" w:rsidP="0025749E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Warzywa mrożone groszek zielony </w:t>
            </w:r>
            <w:r w:rsidRPr="00B93C40">
              <w:rPr>
                <w:rFonts w:ascii="Times New Roman" w:hAnsi="Times New Roman"/>
                <w:sz w:val="24"/>
                <w:szCs w:val="24"/>
              </w:rPr>
              <w:t xml:space="preserve">opakowanie </w:t>
            </w:r>
            <w:r>
              <w:rPr>
                <w:rFonts w:ascii="Times New Roman" w:hAnsi="Times New Roman"/>
                <w:sz w:val="24"/>
                <w:szCs w:val="24"/>
              </w:rPr>
              <w:t>ok. 2,5kg</w:t>
            </w:r>
          </w:p>
        </w:tc>
        <w:tc>
          <w:tcPr>
            <w:tcW w:w="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D4D43" w:rsidRPr="00B93C40" w:rsidRDefault="007D4D43" w:rsidP="0025749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kg</w:t>
            </w:r>
          </w:p>
        </w:tc>
        <w:tc>
          <w:tcPr>
            <w:tcW w:w="12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D4D43" w:rsidRDefault="007D4D43" w:rsidP="0025749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8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D4D43" w:rsidRDefault="007D4D43" w:rsidP="0025749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D4D43" w:rsidRDefault="007D4D43" w:rsidP="0025749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D4D43" w:rsidRDefault="007D4D43" w:rsidP="0025749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D4D43" w:rsidRDefault="007D4D43" w:rsidP="0025749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7D4D43" w:rsidRPr="00B93C40" w:rsidTr="0025749E">
        <w:trPr>
          <w:trHeight w:val="624"/>
          <w:tblCellSpacing w:w="0" w:type="dxa"/>
        </w:trPr>
        <w:tc>
          <w:tcPr>
            <w:tcW w:w="6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D4D43" w:rsidRPr="00B93C40" w:rsidRDefault="007D4D43" w:rsidP="0025749E">
            <w:pPr>
              <w:spacing w:after="0"/>
            </w:pPr>
            <w:r w:rsidRPr="00B93C40">
              <w:rPr>
                <w:rFonts w:ascii="Times New Roman" w:hAnsi="Times New Roman"/>
                <w:sz w:val="24"/>
                <w:szCs w:val="24"/>
              </w:rPr>
              <w:br w:type="page"/>
            </w:r>
          </w:p>
        </w:tc>
        <w:tc>
          <w:tcPr>
            <w:tcW w:w="2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D4D43" w:rsidRPr="00B93C40" w:rsidRDefault="007D4D43" w:rsidP="0025749E">
            <w:pPr>
              <w:spacing w:before="100" w:beforeAutospacing="1" w:after="119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3C40">
              <w:rPr>
                <w:rFonts w:ascii="Times New Roman" w:hAnsi="Times New Roman"/>
                <w:sz w:val="24"/>
                <w:szCs w:val="24"/>
              </w:rPr>
              <w:br w:type="page"/>
            </w:r>
            <w:r w:rsidRPr="00B93C40">
              <w:rPr>
                <w:rFonts w:ascii="Times New Roman" w:hAnsi="Times New Roman"/>
                <w:b/>
                <w:sz w:val="24"/>
                <w:szCs w:val="24"/>
              </w:rPr>
              <w:t>Razem</w:t>
            </w:r>
          </w:p>
        </w:tc>
        <w:tc>
          <w:tcPr>
            <w:tcW w:w="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D4D43" w:rsidRPr="00B93C40" w:rsidRDefault="007D4D43" w:rsidP="0025749E">
            <w:pPr>
              <w:spacing w:after="0"/>
            </w:pPr>
            <w:r w:rsidRPr="00B93C40">
              <w:rPr>
                <w:rFonts w:ascii="Times New Roman" w:hAnsi="Times New Roman"/>
                <w:sz w:val="24"/>
                <w:szCs w:val="24"/>
              </w:rPr>
              <w:br w:type="page"/>
            </w:r>
          </w:p>
        </w:tc>
        <w:tc>
          <w:tcPr>
            <w:tcW w:w="12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D4D43" w:rsidRPr="00B93C40" w:rsidRDefault="007D4D43" w:rsidP="0025749E">
            <w:pPr>
              <w:spacing w:after="0"/>
            </w:pPr>
          </w:p>
        </w:tc>
        <w:tc>
          <w:tcPr>
            <w:tcW w:w="8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D4D43" w:rsidRPr="00B93C40" w:rsidRDefault="007D4D43" w:rsidP="0025749E">
            <w:pPr>
              <w:spacing w:after="0"/>
            </w:pP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D4D43" w:rsidRPr="001E5C32" w:rsidRDefault="007D4D43" w:rsidP="0025749E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6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D4D43" w:rsidRPr="00B93C40" w:rsidRDefault="007D4D43" w:rsidP="0025749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D4D43" w:rsidRPr="001E5C32" w:rsidRDefault="007D4D43" w:rsidP="0025749E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</w:tbl>
    <w:p w:rsidR="007D4D43" w:rsidRDefault="007D4D43" w:rsidP="007D4D43">
      <w:pPr>
        <w:pStyle w:val="NormalnyWeb"/>
        <w:spacing w:before="0" w:beforeAutospacing="0" w:after="0"/>
        <w:rPr>
          <w:b/>
          <w:bCs/>
          <w:color w:val="000000"/>
        </w:rPr>
      </w:pPr>
    </w:p>
    <w:p w:rsidR="007D4D43" w:rsidRDefault="007D4D43" w:rsidP="007D4D43">
      <w:pPr>
        <w:pStyle w:val="NormalnyWeb"/>
        <w:spacing w:before="0" w:beforeAutospacing="0" w:after="0"/>
        <w:rPr>
          <w:b/>
          <w:bCs/>
          <w:color w:val="000000"/>
        </w:rPr>
      </w:pPr>
    </w:p>
    <w:p w:rsidR="007D4D43" w:rsidRDefault="007D4D43" w:rsidP="007D4D43">
      <w:pPr>
        <w:pStyle w:val="NormalnyWeb"/>
        <w:spacing w:after="0"/>
      </w:pPr>
    </w:p>
    <w:p w:rsidR="007D4D43" w:rsidRDefault="007D4D43" w:rsidP="007D4D43">
      <w:pPr>
        <w:pStyle w:val="NormalnyWeb"/>
      </w:pPr>
      <w:r>
        <w:rPr>
          <w:b/>
          <w:bCs/>
          <w:color w:val="000000"/>
        </w:rPr>
        <w:t xml:space="preserve">Wartość Netto : </w:t>
      </w:r>
    </w:p>
    <w:p w:rsidR="007D4D43" w:rsidRDefault="007D4D43" w:rsidP="007D4D43">
      <w:pPr>
        <w:pStyle w:val="NormalnyWeb"/>
        <w:spacing w:after="0"/>
      </w:pPr>
      <w:r>
        <w:rPr>
          <w:b/>
          <w:bCs/>
          <w:color w:val="000000"/>
        </w:rPr>
        <w:t xml:space="preserve">Vat : </w:t>
      </w:r>
    </w:p>
    <w:p w:rsidR="007D4D43" w:rsidRDefault="007D4D43" w:rsidP="007D4D43">
      <w:pPr>
        <w:pStyle w:val="NormalnyWeb"/>
        <w:spacing w:after="0"/>
      </w:pPr>
      <w:r>
        <w:rPr>
          <w:b/>
          <w:bCs/>
          <w:color w:val="000000"/>
        </w:rPr>
        <w:t xml:space="preserve">Wartość Brutto : </w:t>
      </w:r>
    </w:p>
    <w:p w:rsidR="007D4D43" w:rsidRDefault="007D4D43" w:rsidP="007D4D43">
      <w:pPr>
        <w:pStyle w:val="NormalnyWeb"/>
        <w:spacing w:after="0"/>
      </w:pPr>
    </w:p>
    <w:p w:rsidR="007D4D43" w:rsidRDefault="007D4D43" w:rsidP="007D4D43">
      <w:pPr>
        <w:pStyle w:val="NormalnyWeb"/>
        <w:spacing w:after="240"/>
      </w:pPr>
    </w:p>
    <w:p w:rsidR="007D4D43" w:rsidRDefault="007D4D43" w:rsidP="007D4D43">
      <w:pPr>
        <w:pStyle w:val="NormalnyWeb"/>
        <w:spacing w:after="0"/>
      </w:pPr>
    </w:p>
    <w:p w:rsidR="007D4D43" w:rsidRDefault="007D4D43" w:rsidP="007D4D43">
      <w:pPr>
        <w:pStyle w:val="NormalnyWeb"/>
        <w:spacing w:after="0"/>
      </w:pPr>
      <w:r>
        <w:rPr>
          <w:rStyle w:val="Pogrubienie"/>
          <w:rFonts w:eastAsiaTheme="majorEastAsia"/>
          <w:color w:val="000000"/>
        </w:rPr>
        <w:tab/>
      </w:r>
      <w:r>
        <w:rPr>
          <w:rStyle w:val="Pogrubienie"/>
          <w:rFonts w:eastAsiaTheme="majorEastAsia"/>
          <w:color w:val="000000"/>
        </w:rPr>
        <w:tab/>
      </w:r>
      <w:r>
        <w:rPr>
          <w:rStyle w:val="Pogrubienie"/>
          <w:rFonts w:eastAsiaTheme="majorEastAsia"/>
          <w:color w:val="000000"/>
        </w:rPr>
        <w:tab/>
      </w:r>
      <w:r>
        <w:rPr>
          <w:rStyle w:val="Pogrubienie"/>
          <w:rFonts w:eastAsiaTheme="majorEastAsia"/>
          <w:color w:val="000000"/>
        </w:rPr>
        <w:tab/>
      </w:r>
      <w:r>
        <w:rPr>
          <w:rStyle w:val="Pogrubienie"/>
          <w:rFonts w:eastAsiaTheme="majorEastAsia"/>
          <w:color w:val="000000"/>
        </w:rPr>
        <w:tab/>
      </w:r>
      <w:r>
        <w:rPr>
          <w:rStyle w:val="Pogrubienie"/>
          <w:rFonts w:eastAsiaTheme="majorEastAsia"/>
          <w:color w:val="000000"/>
        </w:rPr>
        <w:tab/>
      </w:r>
      <w:r>
        <w:rPr>
          <w:rStyle w:val="Pogrubienie"/>
          <w:rFonts w:eastAsiaTheme="majorEastAsia"/>
          <w:color w:val="000000"/>
        </w:rPr>
        <w:tab/>
        <w:t>Podpis upoważnionego przedstawiciela</w:t>
      </w:r>
    </w:p>
    <w:p w:rsidR="007D4D43" w:rsidRDefault="007D4D43" w:rsidP="007D4D43"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</w:p>
    <w:p w:rsidR="007D4D43" w:rsidRDefault="007D4D43" w:rsidP="007D4D43"/>
    <w:p w:rsidR="007D4D43" w:rsidRDefault="007D4D43" w:rsidP="007D4D43"/>
    <w:p w:rsidR="007D4D43" w:rsidRDefault="007D4D43" w:rsidP="007D4D43"/>
    <w:p w:rsidR="0038456A" w:rsidRDefault="0038456A"/>
    <w:sectPr w:rsidR="003845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4D43"/>
    <w:rsid w:val="00320D11"/>
    <w:rsid w:val="0038456A"/>
    <w:rsid w:val="00620B3C"/>
    <w:rsid w:val="007D4D43"/>
    <w:rsid w:val="00967CF2"/>
    <w:rsid w:val="00A83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DC327"/>
  <w15:chartTrackingRefBased/>
  <w15:docId w15:val="{BB7A67D9-6E71-432B-B670-03BC8DC9A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4D43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D4D43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D4D43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D4D43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D4D43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D4D43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kern w:val="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D4D43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D4D43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D4D43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D4D43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D4D4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D4D4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D4D4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D4D4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D4D4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D4D4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D4D4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D4D4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D4D4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D4D4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7D4D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D4D43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7D4D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D4D43"/>
    <w:pPr>
      <w:spacing w:before="160" w:after="160" w:line="259" w:lineRule="auto"/>
      <w:jc w:val="center"/>
    </w:pPr>
    <w:rPr>
      <w:rFonts w:eastAsiaTheme="minorHAns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7D4D4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D4D43"/>
    <w:pPr>
      <w:spacing w:after="160" w:line="259" w:lineRule="auto"/>
      <w:ind w:left="720"/>
      <w:contextualSpacing/>
    </w:pPr>
    <w:rPr>
      <w:rFonts w:eastAsiaTheme="minorHAnsi"/>
      <w:kern w:val="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7D4D4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D4D4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eastAsiaTheme="minorHAns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D4D4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D4D43"/>
    <w:rPr>
      <w:b/>
      <w:bCs/>
      <w:smallCaps/>
      <w:color w:val="2F5496" w:themeColor="accent1" w:themeShade="BF"/>
      <w:spacing w:val="5"/>
    </w:rPr>
  </w:style>
  <w:style w:type="paragraph" w:styleId="NormalnyWeb">
    <w:name w:val="Normal (Web)"/>
    <w:basedOn w:val="Normalny"/>
    <w:uiPriority w:val="99"/>
    <w:semiHidden/>
    <w:unhideWhenUsed/>
    <w:rsid w:val="007D4D4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D4D4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352</Words>
  <Characters>2118</Characters>
  <Application>Microsoft Office Word</Application>
  <DocSecurity>0</DocSecurity>
  <Lines>17</Lines>
  <Paragraphs>4</Paragraphs>
  <ScaleCrop>false</ScaleCrop>
  <Company/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Różyło</dc:creator>
  <cp:keywords/>
  <dc:description/>
  <cp:lastModifiedBy>Agnieszka Różyło</cp:lastModifiedBy>
  <cp:revision>1</cp:revision>
  <dcterms:created xsi:type="dcterms:W3CDTF">2025-03-19T07:41:00Z</dcterms:created>
  <dcterms:modified xsi:type="dcterms:W3CDTF">2025-03-19T07:48:00Z</dcterms:modified>
</cp:coreProperties>
</file>